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D15EB" w14:textId="77777777" w:rsidR="001E51F0" w:rsidRPr="00D8761C" w:rsidRDefault="00E86F90" w:rsidP="003C79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TH SarabunPSK" w:eastAsia="Sarabu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B7BB5" wp14:editId="1615A0A7">
                <wp:simplePos x="0" y="0"/>
                <wp:positionH relativeFrom="column">
                  <wp:posOffset>5114925</wp:posOffset>
                </wp:positionH>
                <wp:positionV relativeFrom="paragraph">
                  <wp:posOffset>-495300</wp:posOffset>
                </wp:positionV>
                <wp:extent cx="981075" cy="3619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34E95F" w14:textId="77777777" w:rsidR="00D8761C" w:rsidRPr="00D8761C" w:rsidRDefault="00D8761C" w:rsidP="00D8761C">
                            <w:pPr>
                              <w:ind w:left="0" w:hanging="3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761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สอบปลายภาค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B7B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2.75pt;margin-top:-39pt;width:77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" fillcolor="white [3201]" stroked="f" strokeweight=".5pt">
                <v:textbox>
                  <w:txbxContent>
                    <w:p w14:paraId="3A34E95F" w14:textId="77777777" w:rsidR="00D8761C" w:rsidRPr="00D8761C" w:rsidRDefault="00D8761C" w:rsidP="00D8761C">
                      <w:pPr>
                        <w:ind w:left="0" w:hanging="3"/>
                        <w:rPr>
                          <w:rFonts w:ascii="TH SarabunPSK" w:hAnsi="TH SarabunPSK" w:cs="TH SarabunPSK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8761C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สอบปลายภาค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C0EE99" wp14:editId="428E4BCF">
                <wp:simplePos x="0" y="0"/>
                <wp:positionH relativeFrom="column">
                  <wp:posOffset>4720590</wp:posOffset>
                </wp:positionH>
                <wp:positionV relativeFrom="paragraph">
                  <wp:posOffset>-448310</wp:posOffset>
                </wp:positionV>
                <wp:extent cx="342900" cy="247650"/>
                <wp:effectExtent l="57150" t="19050" r="76200" b="952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70289" id="สี่เหลี่ยมผืนผ้า 6" o:spid="_x0000_s1026" style="position:absolute;margin-left:371.7pt;margin-top:-35.3pt;width:27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" filled="f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F1113" wp14:editId="3F3EEDAE">
                <wp:simplePos x="0" y="0"/>
                <wp:positionH relativeFrom="column">
                  <wp:posOffset>3739515</wp:posOffset>
                </wp:positionH>
                <wp:positionV relativeFrom="paragraph">
                  <wp:posOffset>-524510</wp:posOffset>
                </wp:positionV>
                <wp:extent cx="981075" cy="3619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E2AA1E" w14:textId="77777777" w:rsidR="00D8761C" w:rsidRPr="00D8761C" w:rsidRDefault="00D8761C">
                            <w:pPr>
                              <w:ind w:left="0" w:hanging="3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D8761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สอบกลางภาค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F1113" id="Text Box 3" o:spid="_x0000_s1027" type="#_x0000_t202" style="position:absolute;left:0;text-align:left;margin-left:294.45pt;margin-top:-41.3pt;width:77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" fillcolor="white [3201]" stroked="f" strokeweight=".5pt">
                <v:textbox>
                  <w:txbxContent>
                    <w:p w14:paraId="0FE2AA1E" w14:textId="77777777" w:rsidR="00D8761C" w:rsidRPr="00D8761C" w:rsidRDefault="00D8761C">
                      <w:pPr>
                        <w:ind w:left="0" w:hanging="3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D8761C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สอบกลางภาค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30F5A3" wp14:editId="2D4C6EB8">
                <wp:simplePos x="0" y="0"/>
                <wp:positionH relativeFrom="column">
                  <wp:posOffset>3377565</wp:posOffset>
                </wp:positionH>
                <wp:positionV relativeFrom="paragraph">
                  <wp:posOffset>-467360</wp:posOffset>
                </wp:positionV>
                <wp:extent cx="342900" cy="247650"/>
                <wp:effectExtent l="57150" t="19050" r="76200" b="952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0AE6A" id="สี่เหลี่ยมผืนผ้า 5" o:spid="_x0000_s1026" style="position:absolute;margin-left:265.95pt;margin-top:-36.8pt;width:27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="00FF2EDC" w:rsidRPr="00D8761C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hidden="0" allowOverlap="1" wp14:anchorId="68405019" wp14:editId="064DC553">
            <wp:simplePos x="0" y="0"/>
            <wp:positionH relativeFrom="column">
              <wp:posOffset>634365</wp:posOffset>
            </wp:positionH>
            <wp:positionV relativeFrom="paragraph">
              <wp:posOffset>-372110</wp:posOffset>
            </wp:positionV>
            <wp:extent cx="504825" cy="838200"/>
            <wp:effectExtent l="0" t="0" r="9525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C793F" w:rsidRPr="00D8761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 xml:space="preserve">         </w:t>
      </w:r>
      <w:r w:rsidR="003C793F" w:rsidRPr="00D8761C"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>แบบประเมิ</w:t>
      </w:r>
      <w:bookmarkStart w:id="0" w:name="_GoBack"/>
      <w:bookmarkEnd w:id="0"/>
      <w:r w:rsidR="003C793F" w:rsidRPr="00D8761C"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>นข้อสอบ ภาคการศึกษาที่....../...............</w:t>
      </w:r>
      <w:r w:rsidR="00D8761C" w:rsidRPr="00D8761C">
        <w:rPr>
          <w:rFonts w:ascii="TH SarabunPSK" w:hAnsi="TH SarabunPSK" w:cs="TH SarabunPSK"/>
          <w:b/>
          <w:bCs/>
          <w:noProof/>
          <w:sz w:val="32"/>
          <w:szCs w:val="32"/>
          <w:cs/>
          <w:lang w:eastAsia="en-US"/>
        </w:rPr>
        <w:t xml:space="preserve"> </w:t>
      </w:r>
    </w:p>
    <w:p w14:paraId="1B7E9956" w14:textId="77777777" w:rsidR="003C793F" w:rsidRPr="00D8761C" w:rsidRDefault="003C793F" w:rsidP="003C79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4"/>
        <w:jc w:val="center"/>
        <w:rPr>
          <w:rFonts w:ascii="TH SarabunPSK" w:eastAsia="Sarabun" w:hAnsi="TH SarabunPSK" w:cs="TH SarabunPSK"/>
          <w:b/>
          <w:bCs/>
          <w:color w:val="000000"/>
          <w:sz w:val="36"/>
          <w:szCs w:val="36"/>
        </w:rPr>
      </w:pPr>
      <w:r w:rsidRPr="00D8761C"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 xml:space="preserve">     คณะวิทยาศาสตร์</w:t>
      </w:r>
      <w:r w:rsidR="00CF6F63"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>และนวัตกรรมดิจิทัล</w:t>
      </w:r>
      <w:r w:rsidRPr="00D8761C"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 xml:space="preserve"> มหาวิทยาลัยทักษิณ</w:t>
      </w:r>
    </w:p>
    <w:p w14:paraId="62CD3E39" w14:textId="77777777" w:rsidR="003C793F" w:rsidRPr="00D8761C" w:rsidRDefault="003C793F" w:rsidP="003C79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Sarabun" w:hAnsi="TH SarabunPSK" w:cs="TH SarabunPSK"/>
          <w:color w:val="000000"/>
          <w:sz w:val="10"/>
          <w:szCs w:val="10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76D90392" w14:textId="77777777" w:rsidR="003C793F" w:rsidRDefault="003C793F" w:rsidP="00B05C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C3FAC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สาขาวิชา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B05C06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</w:t>
      </w:r>
    </w:p>
    <w:p w14:paraId="7E6AE355" w14:textId="77777777" w:rsidR="003C793F" w:rsidRPr="009C3FAC" w:rsidRDefault="003C793F" w:rsidP="00B05C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9C3FAC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u w:val="single"/>
          <w:cs/>
        </w:rPr>
        <w:t>ส่วนที่ 1</w:t>
      </w:r>
      <w:r w:rsidRPr="009C3FAC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C3FA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ข้อมูลทั่วไป </w:t>
      </w:r>
      <w:r w:rsidRPr="009C3FAC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Pr="009C3FA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ผู้ออกข้อสอบ</w:t>
      </w:r>
      <w:r w:rsidRPr="009C3FAC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</w:p>
    <w:p w14:paraId="65A03846" w14:textId="77777777" w:rsidR="003C793F" w:rsidRDefault="003C793F" w:rsidP="00B05C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รหัสวิชา.....................................................ชื่อรายวิชา..................................................................</w:t>
      </w:r>
      <w:r w:rsidR="00B05C06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</w:t>
      </w:r>
    </w:p>
    <w:p w14:paraId="4E9BD422" w14:textId="77777777" w:rsidR="003C793F" w:rsidRDefault="003C793F" w:rsidP="00B05C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ผู้สอน........................................................................................................................</w:t>
      </w:r>
      <w:r w:rsidR="00B05C06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</w:t>
      </w:r>
    </w:p>
    <w:p w14:paraId="4B25FC1C" w14:textId="77777777" w:rsidR="001E51F0" w:rsidRPr="0078663A" w:rsidRDefault="003C793F" w:rsidP="00B05C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C3FAC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u w:val="single"/>
          <w:cs/>
        </w:rPr>
        <w:t>ส่วนที่ 2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การประเมิน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สาขาวิชา/หลักสูตร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</w:p>
    <w:tbl>
      <w:tblPr>
        <w:tblStyle w:val="a5"/>
        <w:tblW w:w="92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90"/>
        <w:gridCol w:w="1280"/>
        <w:gridCol w:w="988"/>
        <w:gridCol w:w="2551"/>
      </w:tblGrid>
      <w:tr w:rsidR="001E51F0" w:rsidRPr="0078663A" w14:paraId="6E2981F9" w14:textId="77777777" w:rsidTr="00D8761C">
        <w:trPr>
          <w:trHeight w:val="55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459D42" w14:textId="77777777" w:rsidR="001E51F0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8AEB3B6" w14:textId="77777777" w:rsidR="001E51F0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11294" w14:textId="77777777" w:rsidR="001E51F0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79DA" w14:textId="77777777" w:rsidR="001E51F0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ข้อเสนอแนะ</w:t>
            </w:r>
          </w:p>
        </w:tc>
      </w:tr>
      <w:tr w:rsidR="00B05C06" w:rsidRPr="0078663A" w14:paraId="04D63F6C" w14:textId="77777777" w:rsidTr="00B05C06">
        <w:trPr>
          <w:trHeight w:val="41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2F3C" w14:textId="77777777" w:rsidR="00B05C06" w:rsidRPr="0078663A" w:rsidRDefault="00B05C06" w:rsidP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 ความครอบคลุมด้านเนื้อหาการเรียนรู้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DB59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DB45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BC29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05C06" w:rsidRPr="0078663A" w14:paraId="0A17BE2F" w14:textId="77777777" w:rsidTr="00B05C06">
        <w:trPr>
          <w:trHeight w:val="41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D380" w14:textId="77777777" w:rsidR="00B05C06" w:rsidRPr="00B05C06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 ความเหมาะสมของปริมาณข้อสอบกับเวลา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90FE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42A7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ED77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05C06" w:rsidRPr="0078663A" w14:paraId="65CEE604" w14:textId="77777777" w:rsidTr="00B05C06">
        <w:trPr>
          <w:trHeight w:val="41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BD48" w14:textId="77777777" w:rsidR="00B05C06" w:rsidRPr="0078663A" w:rsidRDefault="00B05C06" w:rsidP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3. การกระจายความยากง่ายของข้อสอบ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5371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D930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D6B0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05C06" w:rsidRPr="0078663A" w14:paraId="05838B6A" w14:textId="77777777" w:rsidTr="00B05C06">
        <w:trPr>
          <w:trHeight w:val="41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1D9D" w14:textId="77777777" w:rsidR="00B05C06" w:rsidRPr="00B05C06" w:rsidRDefault="00B05C06" w:rsidP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4. การใช้ถ้อยคำที่ชัดเจนและรัดกุม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FB09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4A6F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46B5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05C06" w:rsidRPr="0078663A" w14:paraId="28576A01" w14:textId="77777777" w:rsidTr="00B05C06">
        <w:trPr>
          <w:trHeight w:val="41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0613" w14:textId="77777777" w:rsidR="00B05C06" w:rsidRPr="00B05C06" w:rsidRDefault="00B05C06" w:rsidP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5. การใช้ภาษาในการตั้งคำถามชัดเจน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D2F4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C27E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2C2C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05C06" w:rsidRPr="0078663A" w14:paraId="36FE411E" w14:textId="77777777" w:rsidTr="00B05C06">
        <w:trPr>
          <w:trHeight w:val="41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6FEC" w14:textId="77777777" w:rsidR="00B05C06" w:rsidRPr="00B05C06" w:rsidRDefault="00B05C06" w:rsidP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6. หลักเกณฑ์การคิดคะแนนมีสัดส่วนชัดเจน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761F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3E62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F524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05C06" w:rsidRPr="0078663A" w14:paraId="20CBE425" w14:textId="77777777" w:rsidTr="00B05C06">
        <w:trPr>
          <w:trHeight w:val="41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E9F9" w14:textId="77777777" w:rsidR="00B05C06" w:rsidRPr="00B05C06" w:rsidRDefault="00B05C06" w:rsidP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7. ความถูกต้องของเนื้อหาข้อสอบ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D9A2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166E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8075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05C06" w:rsidRPr="0078663A" w14:paraId="6DBB663A" w14:textId="77777777" w:rsidTr="00B05C06">
        <w:trPr>
          <w:trHeight w:val="41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1889" w14:textId="77777777" w:rsidR="00B05C06" w:rsidRPr="0078663A" w:rsidRDefault="00B05C06" w:rsidP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8. ความสมบูรณ์ของการจัดพิมพ์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2959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EC30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B166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05C06" w:rsidRPr="0078663A" w14:paraId="54795148" w14:textId="77777777" w:rsidTr="00B05C06">
        <w:trPr>
          <w:trHeight w:val="41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A68C" w14:textId="77777777" w:rsidR="00B05C06" w:rsidRPr="0078663A" w:rsidRDefault="00B05C06" w:rsidP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9. มีข้อมูลประกอบที่จำเป็นอย่างครบถ้วน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1CDB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C8CA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AEF3" w14:textId="77777777" w:rsidR="00B05C06" w:rsidRPr="0078663A" w:rsidRDefault="00B0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4D30090D" w14:textId="77777777" w:rsidR="00986CBA" w:rsidRPr="00986CBA" w:rsidRDefault="00986CBA" w:rsidP="00CF6F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Sarabun" w:hAnsi="TH SarabunPSK" w:cs="TH SarabunPSK"/>
          <w:color w:val="000000"/>
          <w:sz w:val="16"/>
          <w:szCs w:val="16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46D82604" w14:textId="77777777" w:rsidR="001E51F0" w:rsidRPr="00986CBA" w:rsidRDefault="00986CBA" w:rsidP="00CF6F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986CBA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ความคิดเห็นของอนุกรรมการ</w:t>
      </w:r>
    </w:p>
    <w:p w14:paraId="6D374FAD" w14:textId="77777777" w:rsidR="00986CBA" w:rsidRDefault="00986CBA" w:rsidP="00CF6F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เห็นชอบให้นำไปจัดสอบได้</w:t>
      </w:r>
    </w:p>
    <w:p w14:paraId="7DF89315" w14:textId="77777777" w:rsidR="00986CBA" w:rsidRDefault="00986CBA" w:rsidP="00CF6F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</w:rPr>
        <w:sym w:font="Wingdings 2" w:char="F0A3"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ต้องแก้ไข ดังนี้</w:t>
      </w:r>
    </w:p>
    <w:p w14:paraId="442F9AEB" w14:textId="77777777" w:rsidR="00986CBA" w:rsidRDefault="00986CBA" w:rsidP="00CF6F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3" w:left="708" w:firstLineChars="0" w:firstLine="11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15700CF" w14:textId="77777777" w:rsidR="00986CBA" w:rsidRPr="00986CBA" w:rsidRDefault="00986CBA" w:rsidP="00CF6F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การดำเนินการของผู้ออกข้อสอบ</w:t>
      </w:r>
    </w:p>
    <w:p w14:paraId="31C7046E" w14:textId="77777777" w:rsidR="00986CBA" w:rsidRDefault="00986CBA" w:rsidP="00CF6F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ปรับแก้ไขแล้ว</w:t>
      </w:r>
    </w:p>
    <w:p w14:paraId="3B01B3EC" w14:textId="77777777" w:rsidR="00986CBA" w:rsidRDefault="00986CBA" w:rsidP="00CF6F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</w:rPr>
        <w:sym w:font="Wingdings 2" w:char="F0A3"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คงไว้ เนื่องจาก</w:t>
      </w:r>
    </w:p>
    <w:p w14:paraId="4B6034E8" w14:textId="77777777" w:rsidR="00986CBA" w:rsidRDefault="00986CBA" w:rsidP="00CF6F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3" w:left="708" w:firstLineChars="0" w:firstLine="11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4DA8FC2" w14:textId="77777777" w:rsidR="00D8761C" w:rsidRDefault="00D8761C" w:rsidP="00CF6F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3" w:left="708" w:firstLineChars="0" w:firstLine="11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</w:p>
    <w:p w14:paraId="0FC9D966" w14:textId="77777777" w:rsidR="00986CBA" w:rsidRDefault="00986CBA" w:rsidP="00CF6F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78663A">
        <w:rPr>
          <w:rFonts w:ascii="TH SarabunPSK" w:eastAsia="Sarabun" w:hAnsi="TH SarabunPSK" w:cs="TH SarabunPSK"/>
          <w:color w:val="000000"/>
          <w:sz w:val="32"/>
          <w:szCs w:val="32"/>
          <w:cs/>
        </w:rPr>
        <w:t>(ลงชื่อ) .........................................................</w:t>
      </w:r>
    </w:p>
    <w:p w14:paraId="4DA5E250" w14:textId="77777777" w:rsidR="00986CBA" w:rsidRPr="0078663A" w:rsidRDefault="00CF6F63" w:rsidP="00CF6F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      </w:t>
      </w:r>
      <w:r w:rsidRPr="00CF6F63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ผู้ออกข้อสอบ</w:t>
      </w:r>
      <w:r w:rsidR="00D8761C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D8761C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D8761C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</w:p>
    <w:p w14:paraId="6FE8031B" w14:textId="77777777" w:rsidR="001E51F0" w:rsidRPr="0078663A" w:rsidRDefault="001E51F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4111"/>
        </w:tabs>
        <w:spacing w:line="240" w:lineRule="auto"/>
        <w:ind w:left="0" w:right="18" w:hanging="3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2CC202A" w14:textId="77777777" w:rsidR="00D8761C" w:rsidRPr="0078663A" w:rsidRDefault="00D8761C" w:rsidP="00D876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59" w:hanging="3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78663A">
        <w:rPr>
          <w:rFonts w:ascii="TH SarabunPSK" w:eastAsia="Sarabun" w:hAnsi="TH SarabunPSK" w:cs="TH SarabunPSK"/>
          <w:color w:val="000000"/>
          <w:sz w:val="32"/>
          <w:szCs w:val="32"/>
          <w:cs/>
        </w:rPr>
        <w:t>(ลงชื่อ) .....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</w:t>
      </w:r>
      <w:r w:rsidRPr="0078663A">
        <w:rPr>
          <w:rFonts w:ascii="TH SarabunPSK" w:eastAsia="Sarabun" w:hAnsi="TH SarabunPSK" w:cs="TH SarabunPSK"/>
          <w:color w:val="000000"/>
          <w:sz w:val="32"/>
          <w:szCs w:val="32"/>
          <w:cs/>
        </w:rPr>
        <w:t>...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ผู้ประเมิน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ลง</w:t>
      </w:r>
      <w:r w:rsidRPr="0078663A">
        <w:rPr>
          <w:rFonts w:ascii="TH SarabunPSK" w:eastAsia="Sarabun" w:hAnsi="TH SarabunPSK" w:cs="TH SarabunPSK"/>
          <w:color w:val="000000"/>
          <w:sz w:val="32"/>
          <w:szCs w:val="32"/>
          <w:cs/>
        </w:rPr>
        <w:t>ชื่อ) ..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</w:t>
      </w:r>
      <w:r w:rsidRPr="0078663A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</w:t>
      </w:r>
      <w:r w:rsidRPr="0078663A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ผู้ประเมิน 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ลง</w:t>
      </w:r>
      <w:r w:rsidRPr="0078663A">
        <w:rPr>
          <w:rFonts w:ascii="TH SarabunPSK" w:eastAsia="Sarabun" w:hAnsi="TH SarabunPSK" w:cs="TH SarabunPSK"/>
          <w:color w:val="000000"/>
          <w:sz w:val="32"/>
          <w:szCs w:val="32"/>
          <w:cs/>
        </w:rPr>
        <w:t>ชื่อ) ..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</w:t>
      </w:r>
      <w:r w:rsidRPr="0078663A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</w:t>
      </w:r>
      <w:r w:rsidRPr="0078663A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ผู้ประเมิน</w:t>
      </w:r>
    </w:p>
    <w:p w14:paraId="5BFAC0C0" w14:textId="77777777" w:rsidR="00D8761C" w:rsidRPr="0078663A" w:rsidRDefault="00D8761C" w:rsidP="00D876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59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  </w:t>
      </w:r>
      <w:r w:rsidRPr="0078663A">
        <w:rPr>
          <w:rFonts w:ascii="TH SarabunPSK" w:eastAsia="Sarabun" w:hAnsi="TH SarabunPSK" w:cs="TH SarabunPSK"/>
          <w:color w:val="000000"/>
          <w:sz w:val="32"/>
          <w:szCs w:val="32"/>
          <w:cs/>
        </w:rPr>
        <w:t>(.....................................)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  </w:t>
      </w:r>
      <w:r w:rsidRPr="0078663A">
        <w:rPr>
          <w:rFonts w:ascii="TH SarabunPSK" w:eastAsia="Sarabun" w:hAnsi="TH SarabunPSK" w:cs="TH SarabunPSK"/>
          <w:color w:val="000000"/>
          <w:sz w:val="32"/>
          <w:szCs w:val="32"/>
          <w:cs/>
        </w:rPr>
        <w:t>(.....................................)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    </w:t>
      </w:r>
      <w:r w:rsidRPr="0078663A">
        <w:rPr>
          <w:rFonts w:ascii="TH SarabunPSK" w:eastAsia="Sarabun" w:hAnsi="TH SarabunPSK" w:cs="TH SarabunPSK"/>
          <w:color w:val="000000"/>
          <w:sz w:val="32"/>
          <w:szCs w:val="32"/>
          <w:cs/>
        </w:rPr>
        <w:t>(.....................................)</w:t>
      </w:r>
    </w:p>
    <w:p w14:paraId="3DC16941" w14:textId="77777777" w:rsidR="001E51F0" w:rsidRDefault="00D8761C" w:rsidP="00D876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59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วันที่ ........................................         วันที่ ........................................           วันที่ ........................................</w:t>
      </w:r>
    </w:p>
    <w:p w14:paraId="3FEFC4D8" w14:textId="77777777" w:rsidR="00CF6F63" w:rsidRPr="00D8761C" w:rsidRDefault="00CF6F63" w:rsidP="00CF6F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59" w:hanging="3"/>
        <w:jc w:val="center"/>
        <w:rPr>
          <w:rFonts w:ascii="TH SarabunPSK" w:eastAsia="Sarabun" w:hAnsi="TH SarabunPSK" w:cs="TH SarabunPSK"/>
          <w:b/>
          <w:bCs/>
          <w:color w:val="000000"/>
        </w:rPr>
      </w:pPr>
      <w:r w:rsidRPr="00D8761C">
        <w:rPr>
          <w:rFonts w:ascii="TH SarabunPSK" w:eastAsia="Sarabun" w:hAnsi="TH SarabunPSK" w:cs="TH SarabunPSK" w:hint="cs"/>
          <w:b/>
          <w:bCs/>
          <w:color w:val="000000"/>
          <w:u w:val="single"/>
          <w:cs/>
        </w:rPr>
        <w:t>หมายเหตุ</w:t>
      </w:r>
      <w:r w:rsidRPr="00D8761C">
        <w:rPr>
          <w:rFonts w:ascii="TH SarabunPSK" w:eastAsia="Sarabun" w:hAnsi="TH SarabunPSK" w:cs="TH SarabunPSK" w:hint="cs"/>
          <w:b/>
          <w:bCs/>
          <w:color w:val="000000"/>
          <w:cs/>
        </w:rPr>
        <w:t xml:space="preserve">  ใช้แนบกับต้นฉบับข้อสอบเพื่อการจัดทำสำเนาชุดข้อสอบ</w:t>
      </w:r>
    </w:p>
    <w:p w14:paraId="6C5F7153" w14:textId="77777777" w:rsidR="00CF6F63" w:rsidRPr="00CF6F63" w:rsidRDefault="00CF6F63" w:rsidP="00CF6F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59" w:hanging="3"/>
        <w:jc w:val="center"/>
        <w:rPr>
          <w:rFonts w:ascii="TH SarabunPSK" w:eastAsia="Sarabun" w:hAnsi="TH SarabunPSK" w:cs="TH SarabunPSK" w:hint="cs"/>
          <w:b/>
          <w:bCs/>
          <w:color w:val="000000"/>
        </w:rPr>
      </w:pPr>
      <w:r w:rsidRPr="00D8761C">
        <w:rPr>
          <w:rFonts w:ascii="TH SarabunPSK" w:eastAsia="Sarabun" w:hAnsi="TH SarabunPSK" w:cs="TH SarabunPSK" w:hint="cs"/>
          <w:b/>
          <w:bCs/>
          <w:color w:val="000000"/>
          <w:cs/>
        </w:rPr>
        <w:t>หลังสิ้นสุดการสอบ คณะกรรมการจัดทำข้อสอบ นำส่งคืนสาขาวิชาเพื่อจัดเก็บ</w:t>
      </w:r>
    </w:p>
    <w:sectPr w:rsidR="00CF6F63" w:rsidRPr="00CF6F63" w:rsidSect="00CF6F63">
      <w:pgSz w:w="11906" w:h="16838"/>
      <w:pgMar w:top="907" w:right="709" w:bottom="35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F0"/>
    <w:rsid w:val="0017006D"/>
    <w:rsid w:val="001E51F0"/>
    <w:rsid w:val="00252AC8"/>
    <w:rsid w:val="00347408"/>
    <w:rsid w:val="003C793F"/>
    <w:rsid w:val="005863A1"/>
    <w:rsid w:val="0073654F"/>
    <w:rsid w:val="0078663A"/>
    <w:rsid w:val="007A6A74"/>
    <w:rsid w:val="009278DB"/>
    <w:rsid w:val="00986CBA"/>
    <w:rsid w:val="009C3FAC"/>
    <w:rsid w:val="00B05C06"/>
    <w:rsid w:val="00BB446C"/>
    <w:rsid w:val="00CF6F63"/>
    <w:rsid w:val="00D8761C"/>
    <w:rsid w:val="00D8764E"/>
    <w:rsid w:val="00DE5EB4"/>
    <w:rsid w:val="00E86F90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11B2"/>
  <w15:docId w15:val="{F0922D4A-04F7-4535-B50D-AFDF4E9D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rdia New" w:eastAsia="Angsana New" w:hAnsi="Cordia New"/>
      <w:position w:val="-1"/>
      <w:sz w:val="28"/>
      <w:szCs w:val="28"/>
      <w:lang w:eastAsia="ko-KR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ind w:right="-514"/>
      <w:outlineLvl w:val="1"/>
    </w:pPr>
    <w:rPr>
      <w:rFonts w:ascii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3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35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pPr>
      <w:jc w:val="center"/>
    </w:pPr>
    <w:rPr>
      <w:b/>
      <w:bCs/>
      <w:sz w:val="48"/>
      <w:szCs w:val="48"/>
    </w:rPr>
  </w:style>
  <w:style w:type="character" w:customStyle="1" w:styleId="a">
    <w:name w:val="แบบอักษรของย่อหน้าเริ่มต้น"/>
    <w:rPr>
      <w:w w:val="100"/>
      <w:position w:val="-1"/>
      <w:effect w:val="none"/>
      <w:vertAlign w:val="baseline"/>
      <w:cs w:val="0"/>
      <w:em w:val="none"/>
    </w:rPr>
  </w:style>
  <w:style w:type="character" w:customStyle="1" w:styleId="a0">
    <w:name w:val="ชื่อเรื่อง อักขระ"/>
    <w:rPr>
      <w:rFonts w:ascii="Cordia New" w:eastAsia="Angsana New" w:hAnsi="Cordia New"/>
      <w:b/>
      <w:bCs/>
      <w:w w:val="100"/>
      <w:position w:val="-1"/>
      <w:sz w:val="48"/>
      <w:szCs w:val="48"/>
      <w:effect w:val="none"/>
      <w:vertAlign w:val="baseline"/>
      <w:cs w:val="0"/>
      <w:em w:val="none"/>
      <w:lang w:eastAsia="ko-KR"/>
    </w:rPr>
  </w:style>
  <w:style w:type="character" w:customStyle="1" w:styleId="style28">
    <w:name w:val="style28"/>
    <w:basedOn w:val="a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">
    <w:name w:val="หัวเรื่อง 5 อักขระ"/>
    <w:rPr>
      <w:rFonts w:ascii="Cambria" w:eastAsia="Times New Roman" w:hAnsi="Cambria" w:cs="Angsana New"/>
      <w:color w:val="243F60"/>
      <w:w w:val="100"/>
      <w:position w:val="-1"/>
      <w:sz w:val="28"/>
      <w:szCs w:val="35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  <w:rPr>
      <w:szCs w:val="35"/>
    </w:rPr>
  </w:style>
  <w:style w:type="character" w:customStyle="1" w:styleId="2">
    <w:name w:val="หัวเรื่อง 2 อักขระ"/>
    <w:rPr>
      <w:rFonts w:ascii="Angsana New" w:eastAsia="Angsana New" w:hAnsi="Cordia New"/>
      <w:w w:val="100"/>
      <w:position w:val="-1"/>
      <w:sz w:val="32"/>
      <w:szCs w:val="32"/>
      <w:effect w:val="none"/>
      <w:vertAlign w:val="baseline"/>
      <w:cs w:val="0"/>
      <w:em w:val="none"/>
      <w:lang w:eastAsia="ko-KR"/>
    </w:rPr>
  </w:style>
  <w:style w:type="character" w:customStyle="1" w:styleId="a1">
    <w:name w:val="การเชื่อมโยงหลายมิติ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qFormat/>
    <w:pPr>
      <w:spacing w:after="120"/>
    </w:pPr>
    <w:rPr>
      <w:szCs w:val="35"/>
    </w:rPr>
  </w:style>
  <w:style w:type="character" w:customStyle="1" w:styleId="a2">
    <w:name w:val="เนื้อความ อักขระ"/>
    <w:rPr>
      <w:rFonts w:ascii="Cordia New" w:eastAsia="Angsana New" w:hAnsi="Cordia New"/>
      <w:w w:val="100"/>
      <w:position w:val="-1"/>
      <w:sz w:val="28"/>
      <w:szCs w:val="35"/>
      <w:effect w:val="none"/>
      <w:vertAlign w:val="baseline"/>
      <w:cs w:val="0"/>
      <w:em w:val="none"/>
      <w:lang w:eastAsia="ko-KR"/>
    </w:rPr>
  </w:style>
  <w:style w:type="paragraph" w:styleId="BalloonText">
    <w:name w:val="Balloon Text"/>
    <w:basedOn w:val="Normal"/>
    <w:qFormat/>
    <w:rPr>
      <w:rFonts w:ascii="Tahoma" w:hAnsi="Tahoma"/>
      <w:sz w:val="16"/>
      <w:szCs w:val="20"/>
    </w:rPr>
  </w:style>
  <w:style w:type="character" w:customStyle="1" w:styleId="a3">
    <w:name w:val="ข้อความบอลลูน อักขระ"/>
    <w:rPr>
      <w:rFonts w:ascii="Tahoma" w:eastAsia="Angsana New" w:hAnsi="Tahoma"/>
      <w:w w:val="100"/>
      <w:position w:val="-1"/>
      <w:sz w:val="16"/>
      <w:effect w:val="none"/>
      <w:vertAlign w:val="baseline"/>
      <w:cs w:val="0"/>
      <w:em w:val="none"/>
      <w:lang w:eastAsia="ko-KR"/>
    </w:rPr>
  </w:style>
  <w:style w:type="character" w:customStyle="1" w:styleId="apple-converted-space">
    <w:name w:val="apple-converted-space"/>
    <w:basedOn w:val="a"/>
    <w:rPr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ordia New"/>
      <w:position w:val="-1"/>
      <w:sz w:val="22"/>
      <w:szCs w:val="28"/>
    </w:rPr>
  </w:style>
  <w:style w:type="character" w:customStyle="1" w:styleId="a4">
    <w:name w:val="ไม่มีการเว้นระยะห่าง อักขระ"/>
    <w:rPr>
      <w:rFonts w:ascii="Calibri" w:eastAsia="Calibri" w:hAnsi="Calibri" w:cs="Cordia New"/>
      <w:w w:val="100"/>
      <w:position w:val="-1"/>
      <w:sz w:val="22"/>
      <w:szCs w:val="28"/>
      <w:effect w:val="none"/>
      <w:vertAlign w:val="baseline"/>
      <w:cs w:val="0"/>
      <w:em w:val="none"/>
      <w:lang w:val="en-US" w:eastAsia="en-US" w:bidi="th-TH"/>
    </w:rPr>
  </w:style>
  <w:style w:type="character" w:customStyle="1" w:styleId="3">
    <w:name w:val="หัวเรื่อง 3 อักขระ"/>
    <w:rPr>
      <w:rFonts w:ascii="Calibri Light" w:hAnsi="Calibri Light"/>
      <w:b/>
      <w:bCs/>
      <w:w w:val="100"/>
      <w:position w:val="-1"/>
      <w:sz w:val="26"/>
      <w:szCs w:val="33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5xE0RB6JELS1//Dw89NS0y1/0A==">AMUW2mUZfQNsyVWYtAVAPTIoTTtuwgX17mFBreB/7Bqu0UEMSDOZ9SbF8SL8/WNWQ415zGfs+G5qBRbE1T/i+a/8ikC7mzWYUbCpsCr2UElI6/I6kKJkI2U=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pattima.r</cp:lastModifiedBy>
  <cp:revision>8</cp:revision>
  <cp:lastPrinted>2023-10-05T01:03:00Z</cp:lastPrinted>
  <dcterms:created xsi:type="dcterms:W3CDTF">2022-10-11T04:34:00Z</dcterms:created>
  <dcterms:modified xsi:type="dcterms:W3CDTF">2023-10-05T01:05:00Z</dcterms:modified>
</cp:coreProperties>
</file>